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C05E" w14:textId="139C2E90" w:rsidR="00232639" w:rsidRPr="00FF2A12" w:rsidRDefault="003B1DD0">
      <w:pPr>
        <w:rPr>
          <w:b/>
          <w:bCs/>
          <w:sz w:val="28"/>
          <w:szCs w:val="28"/>
        </w:rPr>
      </w:pPr>
      <w:r w:rsidRPr="00FF2A12">
        <w:rPr>
          <w:b/>
          <w:bCs/>
          <w:sz w:val="28"/>
          <w:szCs w:val="28"/>
        </w:rPr>
        <w:t>Embedsbeskrivelse</w:t>
      </w:r>
    </w:p>
    <w:p w14:paraId="13153C2E" w14:textId="04EEC1E2" w:rsidR="003B1DD0" w:rsidRDefault="003B1DD0">
      <w:r w:rsidRPr="00C37B72">
        <w:rPr>
          <w:b/>
          <w:bCs/>
        </w:rPr>
        <w:t>Brønderslev og Serritslev</w:t>
      </w:r>
      <w:r>
        <w:t>:</w:t>
      </w:r>
      <w:r w:rsidR="00F97652">
        <w:t xml:space="preserve"> </w:t>
      </w:r>
    </w:p>
    <w:p w14:paraId="44B60792" w14:textId="77777777" w:rsidR="00E6595C" w:rsidRDefault="00E6595C">
      <w:r>
        <w:t xml:space="preserve">Velkommen til Brønderslev-Serritslev pastorat – to sogne med hver deres kendetegn og muligheder. </w:t>
      </w:r>
    </w:p>
    <w:p w14:paraId="07FEF002" w14:textId="03F88C32" w:rsidR="005513BC" w:rsidRDefault="005E6181">
      <w:r>
        <w:t>Brønderslev</w:t>
      </w:r>
      <w:r w:rsidR="00E6595C">
        <w:t>, en b</w:t>
      </w:r>
      <w:r>
        <w:t xml:space="preserve">y </w:t>
      </w:r>
      <w:r w:rsidR="00E6595C">
        <w:t>med</w:t>
      </w:r>
      <w:r>
        <w:t xml:space="preserve"> godt 13.000 indbyggere</w:t>
      </w:r>
      <w:r w:rsidR="00E6595C">
        <w:t>, ligger</w:t>
      </w:r>
      <w:r>
        <w:t xml:space="preserve"> centralt</w:t>
      </w:r>
      <w:r w:rsidR="004042A0">
        <w:t xml:space="preserve"> </w:t>
      </w:r>
      <w:r w:rsidR="00E6595C">
        <w:t xml:space="preserve">med kun </w:t>
      </w:r>
      <w:r w:rsidR="004042A0">
        <w:t>ca</w:t>
      </w:r>
      <w:r w:rsidR="001A169C">
        <w:t>.</w:t>
      </w:r>
      <w:r w:rsidR="004042A0">
        <w:t xml:space="preserve"> 20 min</w:t>
      </w:r>
      <w:r w:rsidR="00FF2A12">
        <w:t>.</w:t>
      </w:r>
      <w:r w:rsidR="004042A0">
        <w:t xml:space="preserve"> kørsel </w:t>
      </w:r>
      <w:r w:rsidR="00A640D4">
        <w:t>til</w:t>
      </w:r>
      <w:r w:rsidR="004042A0">
        <w:t xml:space="preserve"> Aalborg og Hjørring</w:t>
      </w:r>
      <w:r w:rsidR="00E6595C">
        <w:t xml:space="preserve"> på motorvej eller med tog.</w:t>
      </w:r>
      <w:r w:rsidR="004042A0">
        <w:t xml:space="preserve"> </w:t>
      </w:r>
      <w:r w:rsidR="00E6595C">
        <w:t>Byen</w:t>
      </w:r>
      <w:r w:rsidR="004042A0">
        <w:t xml:space="preserve"> tilbyder en vifte af kulturelle tilbud til alle aldre samt børneinstitutioner, folkeskoler, gymnasium, idr</w:t>
      </w:r>
      <w:r w:rsidR="003B30B8">
        <w:t>ætshøjskole</w:t>
      </w:r>
      <w:r w:rsidR="00D40F4E">
        <w:t xml:space="preserve"> og plejehjem. </w:t>
      </w:r>
      <w:r w:rsidR="00E6595C">
        <w:t xml:space="preserve">I </w:t>
      </w:r>
      <w:r w:rsidR="00D40F4E">
        <w:t>Brønderslev</w:t>
      </w:r>
      <w:r w:rsidR="00E6595C">
        <w:t xml:space="preserve"> er der to kirker, dels </w:t>
      </w:r>
      <w:r w:rsidR="00D40F4E">
        <w:t xml:space="preserve">Ny </w:t>
      </w:r>
      <w:r w:rsidR="00FF2A12">
        <w:t>K</w:t>
      </w:r>
      <w:r w:rsidR="00D40F4E">
        <w:t>irke og sognegård</w:t>
      </w:r>
      <w:r w:rsidR="00E6595C">
        <w:t>, som</w:t>
      </w:r>
      <w:r w:rsidR="00D40F4E">
        <w:t xml:space="preserve"> blev gennemgribende renoveret</w:t>
      </w:r>
      <w:r w:rsidR="001A6341">
        <w:t xml:space="preserve"> og moderniseret i 2019. Brønderslev </w:t>
      </w:r>
      <w:r w:rsidR="00FF2A12">
        <w:t>G</w:t>
      </w:r>
      <w:r w:rsidR="001A6341">
        <w:t xml:space="preserve">amle </w:t>
      </w:r>
      <w:r w:rsidR="00FF2A12">
        <w:t>K</w:t>
      </w:r>
      <w:r w:rsidR="001A6341">
        <w:t xml:space="preserve">irke </w:t>
      </w:r>
      <w:r w:rsidR="00E6595C">
        <w:t xml:space="preserve">er </w:t>
      </w:r>
      <w:r w:rsidR="001A6341">
        <w:t xml:space="preserve">fra 1100-tallet </w:t>
      </w:r>
      <w:r w:rsidR="00E6595C">
        <w:t xml:space="preserve">og </w:t>
      </w:r>
      <w:r w:rsidR="001A6341">
        <w:t xml:space="preserve">ligger med sit oprindelige udseende ved Brønderslev </w:t>
      </w:r>
      <w:r w:rsidR="00FF2A12">
        <w:t>K</w:t>
      </w:r>
      <w:r w:rsidR="001A6341">
        <w:t>irkegård.</w:t>
      </w:r>
      <w:r w:rsidR="00E6595C">
        <w:t xml:space="preserve"> Begge kirker benyttes aktivt.</w:t>
      </w:r>
    </w:p>
    <w:p w14:paraId="7E0AD29A" w14:textId="3906C4F6" w:rsidR="003B1DD0" w:rsidRDefault="00DA00CA">
      <w:r>
        <w:t>Serritslev</w:t>
      </w:r>
      <w:r w:rsidR="00E6595C">
        <w:t xml:space="preserve"> ligger,</w:t>
      </w:r>
      <w:r>
        <w:t xml:space="preserve"> med sine knap 900 indbyggere</w:t>
      </w:r>
      <w:r w:rsidR="00E6595C">
        <w:t>,</w:t>
      </w:r>
      <w:r>
        <w:t xml:space="preserve"> 7 km nord for Brønderslev. </w:t>
      </w:r>
      <w:r w:rsidR="00E6595C">
        <w:t>B</w:t>
      </w:r>
      <w:r>
        <w:t xml:space="preserve">yen har en velfungerende friskole, købmand og sportshal. Serritslev </w:t>
      </w:r>
      <w:r w:rsidR="00FF2A12">
        <w:t>K</w:t>
      </w:r>
      <w:r>
        <w:t xml:space="preserve">irke fra 1100-tallet </w:t>
      </w:r>
      <w:r w:rsidR="00E6595C">
        <w:t>er vel</w:t>
      </w:r>
      <w:r>
        <w:t>integreret i byen</w:t>
      </w:r>
      <w:r w:rsidR="00E6595C">
        <w:t>s liv</w:t>
      </w:r>
      <w:r>
        <w:t xml:space="preserve">. Kirken arbejder </w:t>
      </w:r>
      <w:r w:rsidR="00A651AC">
        <w:t>tæt sammen med byens forskellige foreninger, hvoraf flere har deres gang i præsteboligens konfirmandstue, som ligger midt i byen.</w:t>
      </w:r>
    </w:p>
    <w:p w14:paraId="7E1C2824" w14:textId="75751711" w:rsidR="00E85DC7" w:rsidRDefault="00C37B72">
      <w:proofErr w:type="spellStart"/>
      <w:r w:rsidRPr="00C37B72">
        <w:rPr>
          <w:b/>
          <w:bCs/>
        </w:rPr>
        <w:t>Kirkeliv</w:t>
      </w:r>
      <w:proofErr w:type="spellEnd"/>
      <w:r w:rsidR="003B1DD0">
        <w:t>:</w:t>
      </w:r>
      <w:r w:rsidR="00FF0826">
        <w:t xml:space="preserve"> </w:t>
      </w:r>
      <w:r w:rsidR="00E6595C">
        <w:br/>
        <w:t>Pastoratets to sogne har hvert deres menighedsråd, som hver især bakker op om gudstjenester og aktiviteter</w:t>
      </w:r>
      <w:r w:rsidR="0039787D">
        <w:t xml:space="preserve">. Ligeledes er vi </w:t>
      </w:r>
      <w:r w:rsidR="00E01032">
        <w:t>glade for a</w:t>
      </w:r>
      <w:r w:rsidR="0039787D">
        <w:t xml:space="preserve">t have to loyale menigheder, som både bidrager med deltagelse og som frivillige. Menigheden er bred, både i alder og ståsted, men fælles for dem er, at de er åbne og trives i det mangfoldige </w:t>
      </w:r>
      <w:proofErr w:type="spellStart"/>
      <w:r w:rsidR="0039787D">
        <w:t>kirkeliv</w:t>
      </w:r>
      <w:proofErr w:type="spellEnd"/>
      <w:r w:rsidR="0039787D">
        <w:t>.</w:t>
      </w:r>
      <w:r w:rsidR="0039787D">
        <w:br/>
        <w:t xml:space="preserve">I kirken er der et stort </w:t>
      </w:r>
      <w:r w:rsidR="007C2AC7">
        <w:t>aktivitetsniveau</w:t>
      </w:r>
      <w:r w:rsidR="0039787D">
        <w:t>, med tilbud</w:t>
      </w:r>
      <w:r w:rsidR="001A67DC">
        <w:t xml:space="preserve"> </w:t>
      </w:r>
      <w:r w:rsidR="0039787D">
        <w:t>t</w:t>
      </w:r>
      <w:r w:rsidR="001A67DC">
        <w:t>i</w:t>
      </w:r>
      <w:r w:rsidR="0039787D">
        <w:t>l</w:t>
      </w:r>
      <w:r w:rsidR="003557DD">
        <w:t xml:space="preserve"> </w:t>
      </w:r>
      <w:r w:rsidR="00A23989">
        <w:t>alle aldersgrupper</w:t>
      </w:r>
      <w:r w:rsidR="00622E3F">
        <w:t>. Foredrag, sangaftner, børn- og ungegudstjenester</w:t>
      </w:r>
      <w:r w:rsidR="00E06E5F">
        <w:t xml:space="preserve">. </w:t>
      </w:r>
      <w:r w:rsidR="0039787D">
        <w:t xml:space="preserve">Vi er desuden stolte af vores </w:t>
      </w:r>
      <w:r w:rsidR="004C6218">
        <w:t xml:space="preserve">samarbejde med </w:t>
      </w:r>
      <w:r w:rsidR="007D34E4">
        <w:t xml:space="preserve">byens skoler, foreninger, FDF, spejdere og </w:t>
      </w:r>
      <w:r w:rsidR="00FF2A12">
        <w:t>Indre M</w:t>
      </w:r>
      <w:r w:rsidR="007D34E4">
        <w:t>ission</w:t>
      </w:r>
      <w:r w:rsidR="00FF2A12">
        <w:t>, og vi ved, at</w:t>
      </w:r>
      <w:r w:rsidR="0039787D">
        <w:t xml:space="preserve"> interessen er gensidig og åben for videre udfoldelse.</w:t>
      </w:r>
      <w:r w:rsidR="0039787D">
        <w:br/>
      </w:r>
      <w:r w:rsidR="00F133BA">
        <w:t xml:space="preserve">Personalegruppen består af </w:t>
      </w:r>
      <w:r w:rsidR="00236D48">
        <w:t>mange</w:t>
      </w:r>
      <w:r w:rsidR="00F133BA">
        <w:t xml:space="preserve"> faggrupper</w:t>
      </w:r>
      <w:r w:rsidR="0039787D">
        <w:t xml:space="preserve">, som alle er </w:t>
      </w:r>
      <w:r w:rsidR="00F133BA">
        <w:t>dygtig</w:t>
      </w:r>
      <w:r w:rsidR="0039787D">
        <w:t>e</w:t>
      </w:r>
      <w:r w:rsidR="00F133BA">
        <w:t xml:space="preserve"> og engagere</w:t>
      </w:r>
      <w:r w:rsidR="0039787D">
        <w:t>de</w:t>
      </w:r>
      <w:r w:rsidR="00F133BA">
        <w:t xml:space="preserve"> og vant til at </w:t>
      </w:r>
      <w:r w:rsidR="006439F8">
        <w:t xml:space="preserve">blive inddraget i kirkelivet. </w:t>
      </w:r>
      <w:r w:rsidR="0039787D">
        <w:t xml:space="preserve">Der er stor indbyrdes respekt. </w:t>
      </w:r>
      <w:r w:rsidR="001100F9">
        <w:t>De</w:t>
      </w:r>
      <w:r w:rsidR="001C3D17">
        <w:t>t</w:t>
      </w:r>
      <w:r w:rsidR="001100F9">
        <w:t xml:space="preserve"> velfungerende </w:t>
      </w:r>
      <w:r w:rsidR="001C3D17">
        <w:t>p</w:t>
      </w:r>
      <w:r w:rsidR="003A7D8A">
        <w:t>ræste</w:t>
      </w:r>
      <w:r w:rsidR="001C3D17">
        <w:t>kollegie</w:t>
      </w:r>
      <w:r w:rsidR="003A7D8A">
        <w:t xml:space="preserve"> består af </w:t>
      </w:r>
      <w:r w:rsidR="00327E6C">
        <w:t>tre</w:t>
      </w:r>
      <w:r w:rsidR="00FA4065">
        <w:t xml:space="preserve"> præster </w:t>
      </w:r>
      <w:r w:rsidR="000817BF">
        <w:t>(</w:t>
      </w:r>
      <w:r w:rsidR="001100F9">
        <w:t>med dig bliver det fire</w:t>
      </w:r>
      <w:r w:rsidR="000817BF">
        <w:t>)</w:t>
      </w:r>
      <w:r w:rsidR="00327E6C">
        <w:t>,</w:t>
      </w:r>
      <w:r w:rsidR="000817BF">
        <w:t xml:space="preserve"> </w:t>
      </w:r>
      <w:r w:rsidR="00327E6C">
        <w:t>to</w:t>
      </w:r>
      <w:r w:rsidR="000817BF">
        <w:t xml:space="preserve"> kvindelige og </w:t>
      </w:r>
      <w:r w:rsidR="00327E6C">
        <w:t>en</w:t>
      </w:r>
      <w:r w:rsidR="000817BF">
        <w:t xml:space="preserve"> mandlig</w:t>
      </w:r>
      <w:r w:rsidR="00E85DC7">
        <w:t>.</w:t>
      </w:r>
    </w:p>
    <w:p w14:paraId="0DC3B2A2" w14:textId="199E344E" w:rsidR="003B1DD0" w:rsidRDefault="00D5116A">
      <w:r w:rsidRPr="00C37B72">
        <w:rPr>
          <w:b/>
          <w:bCs/>
        </w:rPr>
        <w:t>Om dig</w:t>
      </w:r>
      <w:r>
        <w:t>: Vi søger en præst, der</w:t>
      </w:r>
    </w:p>
    <w:p w14:paraId="6729957A" w14:textId="4EBA1600" w:rsidR="005834C5" w:rsidRDefault="00D52711" w:rsidP="005834C5">
      <w:pPr>
        <w:pStyle w:val="Listeafsnit"/>
        <w:numPr>
          <w:ilvl w:val="0"/>
          <w:numId w:val="1"/>
        </w:numPr>
      </w:pPr>
      <w:r>
        <w:t>k</w:t>
      </w:r>
      <w:r w:rsidR="00D5116A">
        <w:t>an forkynde rent, lære ret, trøste sandt</w:t>
      </w:r>
      <w:r w:rsidR="00E7349D">
        <w:t>, sådan som trosbekendelserne lyder</w:t>
      </w:r>
    </w:p>
    <w:p w14:paraId="4B5F5A37" w14:textId="012B1280" w:rsidR="00D52711" w:rsidRDefault="00D52711" w:rsidP="005834C5">
      <w:pPr>
        <w:pStyle w:val="Listeafsnit"/>
        <w:numPr>
          <w:ilvl w:val="0"/>
          <w:numId w:val="1"/>
        </w:numPr>
      </w:pPr>
      <w:r>
        <w:t xml:space="preserve">undervise </w:t>
      </w:r>
      <w:r w:rsidR="005F2AA8">
        <w:t>flere hold konfirmander</w:t>
      </w:r>
    </w:p>
    <w:p w14:paraId="542BBFCE" w14:textId="358EF74C" w:rsidR="005F2AA8" w:rsidRDefault="005F2AA8" w:rsidP="005834C5">
      <w:pPr>
        <w:pStyle w:val="Listeafsnit"/>
        <w:numPr>
          <w:ilvl w:val="0"/>
          <w:numId w:val="1"/>
        </w:numPr>
      </w:pPr>
      <w:r>
        <w:t xml:space="preserve">er </w:t>
      </w:r>
      <w:r w:rsidR="00C75843">
        <w:t>parat til at varetage gudstjenester og aktiviteter for børn, unge, voksne og ældre</w:t>
      </w:r>
    </w:p>
    <w:p w14:paraId="7B5B2B37" w14:textId="68F555E1" w:rsidR="00415488" w:rsidRDefault="00415488" w:rsidP="005834C5">
      <w:pPr>
        <w:pStyle w:val="Listeafsnit"/>
        <w:numPr>
          <w:ilvl w:val="0"/>
          <w:numId w:val="1"/>
        </w:numPr>
      </w:pPr>
      <w:r>
        <w:t>vil arbejde for at gøre kirken synlig i lokalsamfundet</w:t>
      </w:r>
    </w:p>
    <w:p w14:paraId="5A4A4E89" w14:textId="0209B064" w:rsidR="00415488" w:rsidRDefault="00C27D6C" w:rsidP="005834C5">
      <w:pPr>
        <w:pStyle w:val="Listeafsnit"/>
        <w:numPr>
          <w:ilvl w:val="0"/>
          <w:numId w:val="1"/>
        </w:numPr>
      </w:pPr>
      <w:r>
        <w:t xml:space="preserve">er villig til at indgå i et ligeværdigt samarbejde </w:t>
      </w:r>
      <w:r w:rsidR="007A2AD6">
        <w:t>med vores øvrige tre præster</w:t>
      </w:r>
    </w:p>
    <w:p w14:paraId="03F5EB8E" w14:textId="7FEC7145" w:rsidR="003B1DD0" w:rsidRPr="001A169C" w:rsidRDefault="003B1DD0">
      <w:r w:rsidRPr="001A169C">
        <w:rPr>
          <w:b/>
          <w:bCs/>
        </w:rPr>
        <w:t>Bolig</w:t>
      </w:r>
      <w:r w:rsidRPr="001A169C">
        <w:t>:</w:t>
      </w:r>
      <w:r w:rsidR="00553D6E" w:rsidRPr="001A169C">
        <w:t xml:space="preserve"> Nyopført</w:t>
      </w:r>
      <w:r w:rsidR="00A640D4" w:rsidRPr="001A169C">
        <w:t xml:space="preserve"> (2023)</w:t>
      </w:r>
      <w:r w:rsidR="00553D6E" w:rsidRPr="001A169C">
        <w:t xml:space="preserve">, rummelig og attraktivt beliggende præstebolig </w:t>
      </w:r>
      <w:r w:rsidR="006E24EC" w:rsidRPr="001A169C">
        <w:t xml:space="preserve">i Brønderslev </w:t>
      </w:r>
      <w:r w:rsidR="00553D6E" w:rsidRPr="001A169C">
        <w:t xml:space="preserve">med </w:t>
      </w:r>
      <w:r w:rsidR="00820C2C" w:rsidRPr="001A169C">
        <w:t xml:space="preserve">gåafstand til indkøb, missionshus, skole og kirke. Kun 5 minutters gang fra </w:t>
      </w:r>
      <w:r w:rsidR="004F241C" w:rsidRPr="001A169C">
        <w:t xml:space="preserve">banegård og busholdeplads. </w:t>
      </w:r>
      <w:r w:rsidR="00311F83" w:rsidRPr="001A169C">
        <w:t>Boligen er opført i overensstemmelse med aftalen mellem præsteforeningen og Landsforeningen af menighedsråd</w:t>
      </w:r>
      <w:r w:rsidR="001B6749" w:rsidRPr="001A169C">
        <w:t>.</w:t>
      </w:r>
    </w:p>
    <w:p w14:paraId="7EA9AB3E" w14:textId="3206F0DA" w:rsidR="0039787D" w:rsidRPr="001A169C" w:rsidRDefault="0039787D" w:rsidP="0039787D">
      <w:r w:rsidRPr="001A169C">
        <w:rPr>
          <w:b/>
          <w:bCs/>
        </w:rPr>
        <w:t>Hilsen fra præsterne</w:t>
      </w:r>
      <w:r w:rsidRPr="001A169C">
        <w:t>: ”Kære kommende kollega. Vi glæder os til at byde dig velkommen i vores arbejdsfællesskab. Noget af det bedste ved at arbejde her i Brønderslev-Serritslev er vores fantastiske tværfaglige kollegaskab. Vi har højt til loftet og let til latter – og ikke mindst en fælles lyst til at skabe kirke sammen. Dertil kommer glæden over en stor engageret menighed på tværs af alle aldre, og et lokalsamfund</w:t>
      </w:r>
      <w:r w:rsidR="00FF2A12">
        <w:t>,</w:t>
      </w:r>
      <w:r w:rsidRPr="001A169C">
        <w:t xml:space="preserve"> som tænker kirken med.</w:t>
      </w:r>
      <w:r w:rsidR="00FA0C75">
        <w:t xml:space="preserve"> Kontakt os gerne for en snak</w:t>
      </w:r>
      <w:r w:rsidR="000A3B4A">
        <w:t>!</w:t>
      </w:r>
      <w:r w:rsidRPr="001A169C">
        <w:t>”</w:t>
      </w:r>
    </w:p>
    <w:p w14:paraId="32DE785D" w14:textId="55B460F5" w:rsidR="001B6749" w:rsidRDefault="0015328E">
      <w:r w:rsidRPr="001A169C">
        <w:rPr>
          <w:b/>
          <w:bCs/>
        </w:rPr>
        <w:t>Kontakt os endelig</w:t>
      </w:r>
      <w:r w:rsidRPr="001A169C">
        <w:t xml:space="preserve">: Lyder stillingen som noget for dig, eller er du bare nysgerrig, så er du meget velkommen til at kontakte formand for Brønderslev </w:t>
      </w:r>
      <w:r w:rsidR="00FF2A12">
        <w:t>M</w:t>
      </w:r>
      <w:r w:rsidRPr="001A169C">
        <w:t xml:space="preserve">enighedsråd, Verner Christensen på tlf. </w:t>
      </w:r>
      <w:r w:rsidR="008D0A60" w:rsidRPr="001A169C">
        <w:t xml:space="preserve">26 48 45 01, formanden for Serritslev </w:t>
      </w:r>
      <w:r w:rsidR="00FF2A12">
        <w:t>M</w:t>
      </w:r>
      <w:r w:rsidR="008D0A60" w:rsidRPr="001A169C">
        <w:t xml:space="preserve">enighedsråd, Nethe Budolfsen på tlf. 41 16 64 66 eller provst Lise Lundgreen på tlf. </w:t>
      </w:r>
      <w:r w:rsidR="00C37B72" w:rsidRPr="001A169C">
        <w:t>51 44 00 78.</w:t>
      </w:r>
    </w:p>
    <w:sectPr w:rsidR="001B6749" w:rsidSect="00FF2A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0B2C"/>
    <w:multiLevelType w:val="hybridMultilevel"/>
    <w:tmpl w:val="1374B0EA"/>
    <w:lvl w:ilvl="0" w:tplc="150E4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31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DF"/>
    <w:rsid w:val="00020BB9"/>
    <w:rsid w:val="000706E2"/>
    <w:rsid w:val="000817BF"/>
    <w:rsid w:val="000A3B4A"/>
    <w:rsid w:val="000E7CA7"/>
    <w:rsid w:val="001100F9"/>
    <w:rsid w:val="001104B9"/>
    <w:rsid w:val="0015328E"/>
    <w:rsid w:val="00173F92"/>
    <w:rsid w:val="001A169C"/>
    <w:rsid w:val="001A6341"/>
    <w:rsid w:val="001A67DC"/>
    <w:rsid w:val="001B6749"/>
    <w:rsid w:val="001C3D17"/>
    <w:rsid w:val="0021097C"/>
    <w:rsid w:val="00232639"/>
    <w:rsid w:val="00236D48"/>
    <w:rsid w:val="00267635"/>
    <w:rsid w:val="003035ED"/>
    <w:rsid w:val="00311F83"/>
    <w:rsid w:val="00327E6C"/>
    <w:rsid w:val="003557DD"/>
    <w:rsid w:val="0039787D"/>
    <w:rsid w:val="003A7D8A"/>
    <w:rsid w:val="003B1DD0"/>
    <w:rsid w:val="003B30B8"/>
    <w:rsid w:val="004042A0"/>
    <w:rsid w:val="00415488"/>
    <w:rsid w:val="004879E2"/>
    <w:rsid w:val="004C6218"/>
    <w:rsid w:val="004F11C5"/>
    <w:rsid w:val="004F241C"/>
    <w:rsid w:val="005513BC"/>
    <w:rsid w:val="00553D6E"/>
    <w:rsid w:val="00575465"/>
    <w:rsid w:val="005834C5"/>
    <w:rsid w:val="005A0ADF"/>
    <w:rsid w:val="005E6181"/>
    <w:rsid w:val="005F2AA8"/>
    <w:rsid w:val="00622E3F"/>
    <w:rsid w:val="006410D9"/>
    <w:rsid w:val="006439F8"/>
    <w:rsid w:val="0068540E"/>
    <w:rsid w:val="00685BF8"/>
    <w:rsid w:val="006977EF"/>
    <w:rsid w:val="006A76BE"/>
    <w:rsid w:val="006C0FB3"/>
    <w:rsid w:val="006C1850"/>
    <w:rsid w:val="006C4A55"/>
    <w:rsid w:val="006D7CD1"/>
    <w:rsid w:val="006E24EC"/>
    <w:rsid w:val="006F3FE7"/>
    <w:rsid w:val="00752D3F"/>
    <w:rsid w:val="00756475"/>
    <w:rsid w:val="007A2AD6"/>
    <w:rsid w:val="007C2AC7"/>
    <w:rsid w:val="007D34E4"/>
    <w:rsid w:val="007F7337"/>
    <w:rsid w:val="00820C2C"/>
    <w:rsid w:val="0083394E"/>
    <w:rsid w:val="0086247F"/>
    <w:rsid w:val="00875F3F"/>
    <w:rsid w:val="008D0A60"/>
    <w:rsid w:val="008F134C"/>
    <w:rsid w:val="008F50E6"/>
    <w:rsid w:val="00943857"/>
    <w:rsid w:val="00963534"/>
    <w:rsid w:val="00A23989"/>
    <w:rsid w:val="00A33276"/>
    <w:rsid w:val="00A640D4"/>
    <w:rsid w:val="00A651AC"/>
    <w:rsid w:val="00A660A2"/>
    <w:rsid w:val="00A668D5"/>
    <w:rsid w:val="00AA4A68"/>
    <w:rsid w:val="00B024AE"/>
    <w:rsid w:val="00C1612A"/>
    <w:rsid w:val="00C27D6C"/>
    <w:rsid w:val="00C37B72"/>
    <w:rsid w:val="00C6367A"/>
    <w:rsid w:val="00C6633B"/>
    <w:rsid w:val="00C7024A"/>
    <w:rsid w:val="00C74AC0"/>
    <w:rsid w:val="00C75843"/>
    <w:rsid w:val="00D40F4E"/>
    <w:rsid w:val="00D5116A"/>
    <w:rsid w:val="00D52711"/>
    <w:rsid w:val="00DA00CA"/>
    <w:rsid w:val="00E01032"/>
    <w:rsid w:val="00E06E5F"/>
    <w:rsid w:val="00E2715E"/>
    <w:rsid w:val="00E6595C"/>
    <w:rsid w:val="00E7349D"/>
    <w:rsid w:val="00E85DC7"/>
    <w:rsid w:val="00ED2F83"/>
    <w:rsid w:val="00F02CFC"/>
    <w:rsid w:val="00F0458F"/>
    <w:rsid w:val="00F133BA"/>
    <w:rsid w:val="00F355CB"/>
    <w:rsid w:val="00F73434"/>
    <w:rsid w:val="00F95355"/>
    <w:rsid w:val="00F97652"/>
    <w:rsid w:val="00FA0C75"/>
    <w:rsid w:val="00FA4065"/>
    <w:rsid w:val="00FA7DE3"/>
    <w:rsid w:val="00FC2A13"/>
    <w:rsid w:val="00FF0826"/>
    <w:rsid w:val="00F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A59B"/>
  <w15:chartTrackingRefBased/>
  <w15:docId w15:val="{AB711ECB-51F2-4957-A5E0-FF4A24A3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834C5"/>
    <w:pPr>
      <w:ind w:left="720"/>
      <w:contextualSpacing/>
    </w:pPr>
  </w:style>
  <w:style w:type="paragraph" w:styleId="Korrektur">
    <w:name w:val="Revision"/>
    <w:hidden/>
    <w:uiPriority w:val="99"/>
    <w:semiHidden/>
    <w:rsid w:val="00E65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2919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Peter Hansen</dc:creator>
  <cp:keywords/>
  <dc:description/>
  <cp:lastModifiedBy>Anders Horsholt Pedersen</cp:lastModifiedBy>
  <cp:revision>2</cp:revision>
  <cp:lastPrinted>2023-10-03T12:01:00Z</cp:lastPrinted>
  <dcterms:created xsi:type="dcterms:W3CDTF">2023-10-13T06:09:00Z</dcterms:created>
  <dcterms:modified xsi:type="dcterms:W3CDTF">2023-10-13T06:09:00Z</dcterms:modified>
</cp:coreProperties>
</file>